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FF4" w:rsidRPr="009F2FF4" w:rsidRDefault="009F2FF4">
      <w:pPr>
        <w:rPr>
          <w:b/>
          <w:sz w:val="24"/>
        </w:rPr>
      </w:pPr>
      <w:r w:rsidRPr="009F2FF4">
        <w:rPr>
          <w:b/>
          <w:sz w:val="24"/>
        </w:rPr>
        <w:t xml:space="preserve">2014 </w:t>
      </w:r>
      <w:r w:rsidR="00E93CED" w:rsidRPr="009F2FF4">
        <w:rPr>
          <w:b/>
          <w:sz w:val="24"/>
        </w:rPr>
        <w:t xml:space="preserve">Peter Scott Award - </w:t>
      </w:r>
      <w:r w:rsidR="00403396" w:rsidRPr="009F2FF4">
        <w:rPr>
          <w:b/>
          <w:sz w:val="24"/>
        </w:rPr>
        <w:t>Jan Davinson</w:t>
      </w:r>
      <w:r w:rsidR="001B1BA8" w:rsidRPr="009F2FF4">
        <w:rPr>
          <w:b/>
          <w:sz w:val="24"/>
        </w:rPr>
        <w:t xml:space="preserve"> </w:t>
      </w:r>
    </w:p>
    <w:p w:rsidR="00456CAF" w:rsidRDefault="00435435">
      <w:r>
        <w:t xml:space="preserve">Jan Davinson </w:t>
      </w:r>
      <w:r w:rsidR="007C3ED1">
        <w:t xml:space="preserve">is the first recipient of </w:t>
      </w:r>
      <w:r w:rsidR="00EF0E6D">
        <w:t xml:space="preserve">the Peter Scott Award for </w:t>
      </w:r>
      <w:r w:rsidR="00EF0E6D" w:rsidRPr="00EF0E6D">
        <w:t>Outstanding Contribution to Charity</w:t>
      </w:r>
      <w:r>
        <w:t>.</w:t>
      </w:r>
      <w:r w:rsidR="007871D2">
        <w:t xml:space="preserve"> It </w:t>
      </w:r>
      <w:r w:rsidR="003A60F8">
        <w:t xml:space="preserve">is testament to </w:t>
      </w:r>
      <w:r w:rsidR="007871D2">
        <w:t xml:space="preserve">her 17 years of dedication and achievement with </w:t>
      </w:r>
      <w:r w:rsidR="007871D2" w:rsidRPr="007871D2">
        <w:t>the Cumbria Federation of Young Farmers Clubs</w:t>
      </w:r>
      <w:r w:rsidR="00456CAF">
        <w:t xml:space="preserve"> – a</w:t>
      </w:r>
      <w:r w:rsidR="00456CAF" w:rsidRPr="00456CAF">
        <w:t xml:space="preserve"> </w:t>
      </w:r>
      <w:r w:rsidR="00456CAF">
        <w:t xml:space="preserve">rural organisation </w:t>
      </w:r>
      <w:r w:rsidR="00456CAF" w:rsidRPr="00456CAF">
        <w:t xml:space="preserve">for </w:t>
      </w:r>
      <w:r w:rsidR="000C05E7">
        <w:t>10 to 26 year</w:t>
      </w:r>
      <w:r w:rsidR="00456CAF" w:rsidRPr="00456CAF">
        <w:t>-old</w:t>
      </w:r>
      <w:r w:rsidR="000C05E7">
        <w:t>s</w:t>
      </w:r>
      <w:r w:rsidR="00456CAF">
        <w:t xml:space="preserve">. </w:t>
      </w:r>
      <w:r w:rsidR="00EF36C6">
        <w:t xml:space="preserve">Jan’s impactful and enduring work, unknown to the wider public, is exactly what the Peter Scott Award was set up to </w:t>
      </w:r>
      <w:r w:rsidR="003A60F8">
        <w:t>recognise</w:t>
      </w:r>
      <w:r w:rsidR="000C05E7">
        <w:t>.</w:t>
      </w:r>
      <w:r w:rsidR="00EF36C6">
        <w:t xml:space="preserve"> We </w:t>
      </w:r>
      <w:r w:rsidR="000C05E7">
        <w:t xml:space="preserve">are delighted to have found </w:t>
      </w:r>
      <w:r w:rsidR="00EF36C6">
        <w:t>such a</w:t>
      </w:r>
      <w:r w:rsidR="000C05E7">
        <w:t>n outstanding</w:t>
      </w:r>
      <w:r w:rsidR="00EF36C6">
        <w:t xml:space="preserve"> person</w:t>
      </w:r>
      <w:r w:rsidR="000C05E7">
        <w:t xml:space="preserve"> for the</w:t>
      </w:r>
      <w:r w:rsidR="007C3ED1">
        <w:t xml:space="preserve"> 2014 </w:t>
      </w:r>
      <w:r w:rsidR="00EF36C6">
        <w:t>inaugural award.</w:t>
      </w:r>
    </w:p>
    <w:p w:rsidR="00460FF0" w:rsidRDefault="00006AF8">
      <w:r>
        <w:t>Jan</w:t>
      </w:r>
      <w:r w:rsidR="00456CAF">
        <w:t xml:space="preserve"> went </w:t>
      </w:r>
      <w:r w:rsidR="00456CAF" w:rsidRPr="00456CAF">
        <w:t>above and beyond the call of duty to help the county’s young people realise their potential, develop their skills and enjoy their lives.</w:t>
      </w:r>
      <w:r w:rsidR="00EF36C6">
        <w:t xml:space="preserve"> </w:t>
      </w:r>
      <w:r w:rsidR="00460FF0">
        <w:t xml:space="preserve">When </w:t>
      </w:r>
      <w:r w:rsidR="00E93CED">
        <w:t>she</w:t>
      </w:r>
      <w:r w:rsidR="00460FF0">
        <w:t xml:space="preserve"> retired in 2014 </w:t>
      </w:r>
      <w:r w:rsidR="00460FF0" w:rsidRPr="00460FF0">
        <w:t xml:space="preserve">as chief officer she had built the young farmers’ movement in Cumbria into </w:t>
      </w:r>
      <w:r w:rsidR="00460FF0">
        <w:t>one of the largest</w:t>
      </w:r>
      <w:r w:rsidR="007E1C1B">
        <w:t xml:space="preserve"> and most vibrant</w:t>
      </w:r>
      <w:r w:rsidR="00460FF0">
        <w:t xml:space="preserve"> in the country </w:t>
      </w:r>
      <w:r w:rsidR="00460FF0" w:rsidRPr="00460FF0">
        <w:t xml:space="preserve">with 1500 members </w:t>
      </w:r>
      <w:r w:rsidR="003A60F8">
        <w:t>across</w:t>
      </w:r>
      <w:r w:rsidR="00460FF0" w:rsidRPr="00460FF0">
        <w:t xml:space="preserve"> 26 clubs. </w:t>
      </w:r>
      <w:r w:rsidR="00E93CED">
        <w:t xml:space="preserve">She </w:t>
      </w:r>
      <w:r w:rsidR="00460FF0" w:rsidRPr="00460FF0">
        <w:t>would be the first to say this success was due to the incredible energy and capabilities of the young people she supported and believed in.</w:t>
      </w:r>
    </w:p>
    <w:p w:rsidR="00AB70F9" w:rsidRDefault="00006AF8">
      <w:r>
        <w:t>Jan</w:t>
      </w:r>
      <w:r w:rsidR="007C3ED1">
        <w:t>, who was involved with all the Cumbrian clubs</w:t>
      </w:r>
      <w:r>
        <w:t xml:space="preserve"> </w:t>
      </w:r>
      <w:r w:rsidR="00AB70F9">
        <w:t xml:space="preserve">and who didn’t have a farming background </w:t>
      </w:r>
      <w:r w:rsidR="00D430B5">
        <w:t>(</w:t>
      </w:r>
      <w:r w:rsidR="00AB70F9">
        <w:t>not a membership pre-requisite</w:t>
      </w:r>
      <w:r w:rsidR="00D430B5">
        <w:t>)</w:t>
      </w:r>
      <w:r w:rsidR="003A60F8">
        <w:t xml:space="preserve"> said her role was very ful</w:t>
      </w:r>
      <w:r w:rsidR="00AB70F9">
        <w:t>filling, full-on and varied.</w:t>
      </w:r>
    </w:p>
    <w:p w:rsidR="00AB70F9" w:rsidRDefault="003E6900">
      <w:r w:rsidRPr="003E6900">
        <w:t xml:space="preserve">"It was immensely rewarding to help young people reach their potential through signposting them to academic, training or work opportunities. It is also pleasing to see past members using skills gained in YFC to support their rural communities as councillors, PTA members </w:t>
      </w:r>
      <w:r>
        <w:t>and so on</w:t>
      </w:r>
      <w:r w:rsidRPr="003E6900">
        <w:t>"</w:t>
      </w:r>
      <w:r>
        <w:t xml:space="preserve"> </w:t>
      </w:r>
      <w:r w:rsidR="00AB70F9">
        <w:t>said Jan</w:t>
      </w:r>
      <w:r w:rsidR="00CC5977">
        <w:t xml:space="preserve">. </w:t>
      </w:r>
    </w:p>
    <w:p w:rsidR="00CC5977" w:rsidRDefault="00AB70F9" w:rsidP="001A58C5">
      <w:r>
        <w:t>“</w:t>
      </w:r>
      <w:r w:rsidR="00CC5977">
        <w:t>Not many youth groups cater for such a wide age-range</w:t>
      </w:r>
      <w:r w:rsidR="001A58C5">
        <w:t>, are</w:t>
      </w:r>
      <w:r>
        <w:t xml:space="preserve"> </w:t>
      </w:r>
      <w:r w:rsidR="003A60F8">
        <w:t xml:space="preserve">run </w:t>
      </w:r>
      <w:r>
        <w:t xml:space="preserve">democratically and </w:t>
      </w:r>
      <w:r w:rsidR="00CC5977">
        <w:t xml:space="preserve">provide such great personal development opportunities. </w:t>
      </w:r>
      <w:r w:rsidR="00782DB2">
        <w:t xml:space="preserve">My </w:t>
      </w:r>
      <w:r w:rsidR="00CC5977">
        <w:t xml:space="preserve">line manager was a young person, </w:t>
      </w:r>
      <w:r w:rsidR="00B901D0">
        <w:t xml:space="preserve">and members ran </w:t>
      </w:r>
      <w:r w:rsidR="00CC5977">
        <w:t xml:space="preserve">meetings </w:t>
      </w:r>
      <w:r w:rsidR="00B901D0">
        <w:t xml:space="preserve">providing </w:t>
      </w:r>
      <w:r w:rsidR="00CC5977">
        <w:t xml:space="preserve">unique learning </w:t>
      </w:r>
      <w:r w:rsidR="007C3ED1">
        <w:t>situations</w:t>
      </w:r>
      <w:r w:rsidR="00CC5977">
        <w:t xml:space="preserve">. Other </w:t>
      </w:r>
      <w:r w:rsidR="00D430B5">
        <w:t xml:space="preserve">life and work </w:t>
      </w:r>
      <w:r w:rsidR="00CC5977">
        <w:t>skills</w:t>
      </w:r>
      <w:r w:rsidR="00D430B5">
        <w:t xml:space="preserve"> came </w:t>
      </w:r>
      <w:r w:rsidR="007C3ED1">
        <w:t xml:space="preserve">from </w:t>
      </w:r>
      <w:r w:rsidR="00CC5977">
        <w:t>participating in and organising all the many competitions, events and activities th</w:t>
      </w:r>
      <w:r w:rsidR="007C3ED1">
        <w:t>at are a regular feature of Young Farmers</w:t>
      </w:r>
      <w:r w:rsidR="00B901D0">
        <w:t xml:space="preserve"> – educating and entertaining t</w:t>
      </w:r>
      <w:r w:rsidR="001A58C5">
        <w:t>housands of young people</w:t>
      </w:r>
      <w:r w:rsidR="00FB134F">
        <w:t>, binding</w:t>
      </w:r>
      <w:r w:rsidR="001A58C5">
        <w:t xml:space="preserve"> small communities together and giving them a voice. </w:t>
      </w:r>
      <w:r w:rsidR="00D430B5">
        <w:t xml:space="preserve">It’s been a privilege to be part of </w:t>
      </w:r>
      <w:r w:rsidR="00E93CED">
        <w:t>this</w:t>
      </w:r>
      <w:r w:rsidR="00D430B5">
        <w:t xml:space="preserve"> success story” added Jan.</w:t>
      </w:r>
    </w:p>
    <w:p w:rsidR="00460FF0" w:rsidRDefault="007C3ED1">
      <w:r w:rsidRPr="007C3ED1">
        <w:t xml:space="preserve">Jan has worked with young people throughout her career. </w:t>
      </w:r>
      <w:r w:rsidR="001A58C5">
        <w:t>A</w:t>
      </w:r>
      <w:r w:rsidRPr="007C3ED1">
        <w:t xml:space="preserve">fter leaving Lancaster University with a sociology degree </w:t>
      </w:r>
      <w:r w:rsidR="003F45AB" w:rsidRPr="003E6900">
        <w:t xml:space="preserve">in </w:t>
      </w:r>
      <w:r w:rsidR="00CB5330">
        <w:t>1973</w:t>
      </w:r>
      <w:r w:rsidR="003F45AB">
        <w:t xml:space="preserve"> </w:t>
      </w:r>
      <w:r w:rsidR="001A58C5">
        <w:t xml:space="preserve">she became </w:t>
      </w:r>
      <w:r w:rsidRPr="007C3ED1">
        <w:t xml:space="preserve">the first </w:t>
      </w:r>
      <w:r w:rsidR="003E6900">
        <w:t xml:space="preserve">detached </w:t>
      </w:r>
      <w:r w:rsidRPr="007C3ED1">
        <w:t xml:space="preserve">youth worker for Carlisle City Council – a post created to respond to the city’s young punks. </w:t>
      </w:r>
      <w:r w:rsidR="00D430B5">
        <w:t xml:space="preserve">She then went to a research post, looking at </w:t>
      </w:r>
      <w:r w:rsidRPr="007C3ED1">
        <w:t>community care at Durham University</w:t>
      </w:r>
      <w:r w:rsidR="00D430B5">
        <w:t>,</w:t>
      </w:r>
      <w:r w:rsidRPr="007C3ED1">
        <w:t xml:space="preserve"> followed by </w:t>
      </w:r>
      <w:r w:rsidR="00D430B5">
        <w:t xml:space="preserve">a teaching qualification from </w:t>
      </w:r>
      <w:r w:rsidRPr="007C3ED1">
        <w:t>Leeds University</w:t>
      </w:r>
      <w:r w:rsidR="00D430B5">
        <w:t>.</w:t>
      </w:r>
      <w:r w:rsidR="001A58C5">
        <w:t xml:space="preserve"> This led to further youth worker roles before </w:t>
      </w:r>
      <w:r w:rsidR="00FB134F">
        <w:t>she joined</w:t>
      </w:r>
      <w:r w:rsidR="001A58C5">
        <w:t xml:space="preserve"> the </w:t>
      </w:r>
      <w:r w:rsidR="00D430B5" w:rsidRPr="00D430B5">
        <w:t>Cumbria Federation of Young Farmers Clubs</w:t>
      </w:r>
      <w:r w:rsidR="00D430B5">
        <w:t xml:space="preserve"> in 1997.</w:t>
      </w:r>
    </w:p>
    <w:p w:rsidR="00FB134F" w:rsidRDefault="00FB134F">
      <w:r>
        <w:t>Others within the rural sector</w:t>
      </w:r>
      <w:r w:rsidR="00E93CED">
        <w:t>,</w:t>
      </w:r>
      <w:r>
        <w:t xml:space="preserve"> like Nick Utting and James </w:t>
      </w:r>
      <w:proofErr w:type="spellStart"/>
      <w:r>
        <w:t>Eckley</w:t>
      </w:r>
      <w:proofErr w:type="spellEnd"/>
      <w:r w:rsidR="00E93CED">
        <w:t>,</w:t>
      </w:r>
      <w:r>
        <w:t xml:space="preserve"> </w:t>
      </w:r>
      <w:r w:rsidR="00E93CED">
        <w:t xml:space="preserve">have also </w:t>
      </w:r>
      <w:r>
        <w:t>commend</w:t>
      </w:r>
      <w:r w:rsidR="003F45AB">
        <w:t>ed</w:t>
      </w:r>
      <w:r>
        <w:t xml:space="preserve"> her work </w:t>
      </w:r>
      <w:r w:rsidR="00E93CED">
        <w:t xml:space="preserve">at the Federation. They say </w:t>
      </w:r>
      <w:r>
        <w:t xml:space="preserve">she has </w:t>
      </w:r>
      <w:r w:rsidRPr="00FB134F">
        <w:t xml:space="preserve">helped develop many outstanding citizens </w:t>
      </w:r>
      <w:r>
        <w:t>and created a strong and successful youth movement in Cumbria.</w:t>
      </w:r>
    </w:p>
    <w:p w:rsidR="00EF36C6" w:rsidRDefault="00D430B5">
      <w:r>
        <w:t xml:space="preserve">Jan’s </w:t>
      </w:r>
      <w:r w:rsidR="00EF36C6">
        <w:t xml:space="preserve">service to her community was recognised in the 2015 New Year’s Honours List when </w:t>
      </w:r>
      <w:r>
        <w:t xml:space="preserve">she </w:t>
      </w:r>
      <w:r w:rsidR="00117BE0">
        <w:t>r</w:t>
      </w:r>
      <w:r w:rsidR="00EF36C6" w:rsidRPr="00EF36C6">
        <w:t xml:space="preserve">eceived </w:t>
      </w:r>
      <w:r w:rsidR="00EF36C6">
        <w:t>an</w:t>
      </w:r>
      <w:r w:rsidR="00EF36C6" w:rsidRPr="00EF36C6">
        <w:t xml:space="preserve"> MBE for services to farming and the rural community from Prince Charles</w:t>
      </w:r>
      <w:r w:rsidR="00EF36C6">
        <w:t xml:space="preserve"> at Buckingham Palace.</w:t>
      </w:r>
    </w:p>
    <w:p w:rsidR="001A58C5" w:rsidRDefault="00AB70F9" w:rsidP="007A1E0A">
      <w:r>
        <w:t xml:space="preserve">The </w:t>
      </w:r>
      <w:r w:rsidR="00FB134F">
        <w:t xml:space="preserve">Peter Scott </w:t>
      </w:r>
      <w:r>
        <w:t>Award comes with a £2,500 grant which Jan used to provide a residential development opportunity for Young Farmers</w:t>
      </w:r>
      <w:r w:rsidR="00FB134F">
        <w:t xml:space="preserve"> at Brathay Hall</w:t>
      </w:r>
      <w:r w:rsidR="001A58C5">
        <w:t>.</w:t>
      </w:r>
    </w:p>
    <w:p w:rsidR="00E93CED" w:rsidRDefault="00E93CED" w:rsidP="007A1E0A">
      <w:bookmarkStart w:id="0" w:name="_GoBack"/>
      <w:bookmarkEnd w:id="0"/>
    </w:p>
    <w:sectPr w:rsidR="00E93C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E0A"/>
    <w:rsid w:val="00006AF8"/>
    <w:rsid w:val="000C05E7"/>
    <w:rsid w:val="00104C08"/>
    <w:rsid w:val="00117BE0"/>
    <w:rsid w:val="001A58C5"/>
    <w:rsid w:val="001B1BA8"/>
    <w:rsid w:val="002B379D"/>
    <w:rsid w:val="003A60F8"/>
    <w:rsid w:val="003B262D"/>
    <w:rsid w:val="003B7F4E"/>
    <w:rsid w:val="003E6900"/>
    <w:rsid w:val="003F45AB"/>
    <w:rsid w:val="00403396"/>
    <w:rsid w:val="00435435"/>
    <w:rsid w:val="00456CAF"/>
    <w:rsid w:val="00460FF0"/>
    <w:rsid w:val="00782DB2"/>
    <w:rsid w:val="007871D2"/>
    <w:rsid w:val="007A1E0A"/>
    <w:rsid w:val="007C3ED1"/>
    <w:rsid w:val="007E1C1B"/>
    <w:rsid w:val="009F2FF4"/>
    <w:rsid w:val="00AB70F9"/>
    <w:rsid w:val="00AC30BE"/>
    <w:rsid w:val="00B00F71"/>
    <w:rsid w:val="00B901D0"/>
    <w:rsid w:val="00BA0D62"/>
    <w:rsid w:val="00CB5330"/>
    <w:rsid w:val="00CC5977"/>
    <w:rsid w:val="00CC6C95"/>
    <w:rsid w:val="00D008C2"/>
    <w:rsid w:val="00D430B5"/>
    <w:rsid w:val="00E93CED"/>
    <w:rsid w:val="00EF0E6D"/>
    <w:rsid w:val="00EF36C6"/>
    <w:rsid w:val="00FB1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0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0F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0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0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Chris Batten</cp:lastModifiedBy>
  <cp:revision>2</cp:revision>
  <cp:lastPrinted>2017-10-01T15:32:00Z</cp:lastPrinted>
  <dcterms:created xsi:type="dcterms:W3CDTF">2017-10-17T09:30:00Z</dcterms:created>
  <dcterms:modified xsi:type="dcterms:W3CDTF">2017-10-17T09:30:00Z</dcterms:modified>
</cp:coreProperties>
</file>